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6310" w:rsidRDefault="000D6310" w:rsidP="000D6310">
      <w:pPr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для родителей/законных представителей</w:t>
      </w:r>
    </w:p>
    <w:p w:rsidR="000D6310" w:rsidRPr="000D6310" w:rsidRDefault="000D6310" w:rsidP="000D6310">
      <w:pPr>
        <w:ind w:firstLine="540"/>
        <w:jc w:val="center"/>
        <w:rPr>
          <w:b/>
          <w:sz w:val="28"/>
          <w:szCs w:val="28"/>
        </w:rPr>
      </w:pPr>
    </w:p>
    <w:p w:rsidR="000D6310" w:rsidRDefault="000D6310" w:rsidP="00751B36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муниципальном бюджетном учреждении «Детский оздоровительный лагерь «Светлячок» </w:t>
      </w:r>
      <w:proofErr w:type="spellStart"/>
      <w:r>
        <w:rPr>
          <w:sz w:val="28"/>
          <w:szCs w:val="28"/>
        </w:rPr>
        <w:t>Чановского</w:t>
      </w:r>
      <w:proofErr w:type="spellEnd"/>
      <w:r>
        <w:rPr>
          <w:sz w:val="28"/>
          <w:szCs w:val="28"/>
        </w:rPr>
        <w:t xml:space="preserve"> района Новосибирской области в летнюю кампанию запланированы три оздоровительные смены:</w:t>
      </w:r>
    </w:p>
    <w:p w:rsidR="003E51FD" w:rsidRDefault="000D6310" w:rsidP="000D6310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01.06.2022 – 21.06.2022 (21 день);</w:t>
      </w:r>
    </w:p>
    <w:p w:rsidR="000D6310" w:rsidRDefault="000D6310" w:rsidP="000D6310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24.06.2022 – 14.07.2022 (21 день);</w:t>
      </w:r>
    </w:p>
    <w:p w:rsidR="000D6310" w:rsidRDefault="000D6310" w:rsidP="000D6310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19.07.2022 – 08.08.2022 (21 день).</w:t>
      </w:r>
    </w:p>
    <w:p w:rsidR="000D6310" w:rsidRPr="000D6310" w:rsidRDefault="000D6310" w:rsidP="000D6310">
      <w:pPr>
        <w:pStyle w:val="a5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подачи заявления на </w:t>
      </w:r>
      <w:r w:rsidRPr="000D6310">
        <w:rPr>
          <w:sz w:val="28"/>
          <w:szCs w:val="28"/>
        </w:rPr>
        <w:t>получени</w:t>
      </w:r>
      <w:r>
        <w:rPr>
          <w:sz w:val="28"/>
          <w:szCs w:val="28"/>
        </w:rPr>
        <w:t>е</w:t>
      </w:r>
      <w:r w:rsidRPr="000D6310">
        <w:rPr>
          <w:sz w:val="28"/>
          <w:szCs w:val="28"/>
        </w:rPr>
        <w:t xml:space="preserve"> путев</w:t>
      </w:r>
      <w:r w:rsidR="00543BD5">
        <w:rPr>
          <w:sz w:val="28"/>
          <w:szCs w:val="28"/>
        </w:rPr>
        <w:t>ки</w:t>
      </w:r>
      <w:r>
        <w:rPr>
          <w:sz w:val="28"/>
          <w:szCs w:val="28"/>
        </w:rPr>
        <w:t xml:space="preserve"> в МБУ «ДОЛ «Светлячок» необходимо </w:t>
      </w:r>
      <w:r w:rsidRPr="000D6310">
        <w:rPr>
          <w:sz w:val="28"/>
          <w:szCs w:val="28"/>
        </w:rPr>
        <w:t xml:space="preserve">обращаться </w:t>
      </w:r>
      <w:r>
        <w:rPr>
          <w:sz w:val="28"/>
          <w:szCs w:val="28"/>
        </w:rPr>
        <w:t xml:space="preserve">в отдел организации социального обслуживания населения администрации </w:t>
      </w:r>
      <w:proofErr w:type="spellStart"/>
      <w:r>
        <w:rPr>
          <w:sz w:val="28"/>
          <w:szCs w:val="28"/>
        </w:rPr>
        <w:t>Чановского</w:t>
      </w:r>
      <w:proofErr w:type="spellEnd"/>
      <w:r>
        <w:rPr>
          <w:sz w:val="28"/>
          <w:szCs w:val="28"/>
        </w:rPr>
        <w:t xml:space="preserve"> района Новосибирской области, находящ</w:t>
      </w:r>
      <w:r w:rsidR="00543BD5">
        <w:rPr>
          <w:sz w:val="28"/>
          <w:szCs w:val="28"/>
        </w:rPr>
        <w:t>и</w:t>
      </w:r>
      <w:r>
        <w:rPr>
          <w:sz w:val="28"/>
          <w:szCs w:val="28"/>
        </w:rPr>
        <w:t xml:space="preserve">йся </w:t>
      </w:r>
      <w:r w:rsidRPr="000D6310">
        <w:rPr>
          <w:sz w:val="28"/>
          <w:szCs w:val="28"/>
        </w:rPr>
        <w:t xml:space="preserve">по адресу: р.п. Чаны ул. </w:t>
      </w:r>
      <w:proofErr w:type="gramStart"/>
      <w:r w:rsidRPr="000D6310">
        <w:rPr>
          <w:sz w:val="28"/>
          <w:szCs w:val="28"/>
        </w:rPr>
        <w:t>Советская</w:t>
      </w:r>
      <w:proofErr w:type="gramEnd"/>
      <w:r w:rsidRPr="000D6310">
        <w:rPr>
          <w:sz w:val="28"/>
          <w:szCs w:val="28"/>
        </w:rPr>
        <w:t xml:space="preserve"> д. 118, </w:t>
      </w:r>
      <w:proofErr w:type="spellStart"/>
      <w:r w:rsidRPr="000D6310">
        <w:rPr>
          <w:sz w:val="28"/>
          <w:szCs w:val="28"/>
        </w:rPr>
        <w:t>каб</w:t>
      </w:r>
      <w:proofErr w:type="spellEnd"/>
      <w:r w:rsidRPr="000D6310">
        <w:rPr>
          <w:sz w:val="28"/>
          <w:szCs w:val="28"/>
        </w:rPr>
        <w:t>. № 28. Режим работы: ежедневно, кроме субботы и воскресенья  с 8-00 до 17-00, перерыв на обед с 13-00 до 14-00 часов, телефон для справок 23-413.</w:t>
      </w:r>
    </w:p>
    <w:p w:rsidR="000D6310" w:rsidRPr="000D6310" w:rsidRDefault="000D6310" w:rsidP="000D6310">
      <w:pPr>
        <w:pStyle w:val="a5"/>
        <w:ind w:left="0" w:firstLine="567"/>
        <w:jc w:val="both"/>
        <w:rPr>
          <w:sz w:val="28"/>
          <w:szCs w:val="28"/>
        </w:rPr>
      </w:pPr>
    </w:p>
    <w:sectPr w:rsidR="000D6310" w:rsidRPr="000D6310" w:rsidSect="007175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BA5A1E"/>
    <w:multiLevelType w:val="hybridMultilevel"/>
    <w:tmpl w:val="193451C0"/>
    <w:lvl w:ilvl="0" w:tplc="04190001">
      <w:start w:val="1"/>
      <w:numFmt w:val="bullet"/>
      <w:lvlText w:val=""/>
      <w:lvlJc w:val="left"/>
      <w:pPr>
        <w:ind w:left="1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14B65"/>
    <w:rsid w:val="00004FFC"/>
    <w:rsid w:val="00007A81"/>
    <w:rsid w:val="00033707"/>
    <w:rsid w:val="00040567"/>
    <w:rsid w:val="000C4393"/>
    <w:rsid w:val="000D4162"/>
    <w:rsid w:val="000D6310"/>
    <w:rsid w:val="000D7405"/>
    <w:rsid w:val="001430CF"/>
    <w:rsid w:val="00176B36"/>
    <w:rsid w:val="00193D24"/>
    <w:rsid w:val="001D42E7"/>
    <w:rsid w:val="002932A7"/>
    <w:rsid w:val="002A4B83"/>
    <w:rsid w:val="002C44C0"/>
    <w:rsid w:val="00336BF9"/>
    <w:rsid w:val="003E51FD"/>
    <w:rsid w:val="0045020D"/>
    <w:rsid w:val="00452CAF"/>
    <w:rsid w:val="00501260"/>
    <w:rsid w:val="00543BD5"/>
    <w:rsid w:val="00573538"/>
    <w:rsid w:val="00576513"/>
    <w:rsid w:val="00615EE1"/>
    <w:rsid w:val="00621D9C"/>
    <w:rsid w:val="00626242"/>
    <w:rsid w:val="0064585F"/>
    <w:rsid w:val="00672EA0"/>
    <w:rsid w:val="006E7963"/>
    <w:rsid w:val="006F4851"/>
    <w:rsid w:val="00717547"/>
    <w:rsid w:val="00751B36"/>
    <w:rsid w:val="00753471"/>
    <w:rsid w:val="008110BC"/>
    <w:rsid w:val="00850B7E"/>
    <w:rsid w:val="008B06F7"/>
    <w:rsid w:val="008D37EC"/>
    <w:rsid w:val="00911711"/>
    <w:rsid w:val="00933E60"/>
    <w:rsid w:val="00940986"/>
    <w:rsid w:val="00A71444"/>
    <w:rsid w:val="00AC7C49"/>
    <w:rsid w:val="00B1039D"/>
    <w:rsid w:val="00B10F50"/>
    <w:rsid w:val="00B14B65"/>
    <w:rsid w:val="00B2257B"/>
    <w:rsid w:val="00BB0BEB"/>
    <w:rsid w:val="00BE3398"/>
    <w:rsid w:val="00BE3B40"/>
    <w:rsid w:val="00C729CD"/>
    <w:rsid w:val="00CC7CF6"/>
    <w:rsid w:val="00CD38B1"/>
    <w:rsid w:val="00D60383"/>
    <w:rsid w:val="00DC4644"/>
    <w:rsid w:val="00DE0A4D"/>
    <w:rsid w:val="00E27D19"/>
    <w:rsid w:val="00E52D17"/>
    <w:rsid w:val="00E86B6E"/>
    <w:rsid w:val="00E87721"/>
    <w:rsid w:val="00EE3DCA"/>
    <w:rsid w:val="00F05787"/>
    <w:rsid w:val="00F34B16"/>
    <w:rsid w:val="00FD72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7547"/>
    <w:rPr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F485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F4851"/>
    <w:rPr>
      <w:rFonts w:ascii="Tahoma" w:hAnsi="Tahoma" w:cs="Tahoma"/>
      <w:sz w:val="16"/>
      <w:szCs w:val="16"/>
      <w:lang w:eastAsia="en-US"/>
    </w:rPr>
  </w:style>
  <w:style w:type="paragraph" w:styleId="a5">
    <w:name w:val="List Paragraph"/>
    <w:basedOn w:val="a"/>
    <w:uiPriority w:val="34"/>
    <w:qFormat/>
    <w:rsid w:val="000D631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78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61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2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49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1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8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24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91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06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00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8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1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67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22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65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74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82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99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55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1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35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9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53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85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14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95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110</Words>
  <Characters>628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</dc:creator>
  <cp:lastModifiedBy>SOCZ</cp:lastModifiedBy>
  <cp:revision>2</cp:revision>
  <cp:lastPrinted>2022-03-04T08:32:00Z</cp:lastPrinted>
  <dcterms:created xsi:type="dcterms:W3CDTF">2022-03-24T08:37:00Z</dcterms:created>
  <dcterms:modified xsi:type="dcterms:W3CDTF">2022-03-24T08:37:00Z</dcterms:modified>
</cp:coreProperties>
</file>